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64A" w:rsidRPr="0036553B" w:rsidRDefault="009F564A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553B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27500B">
        <w:rPr>
          <w:rFonts w:ascii="Times New Roman" w:hAnsi="Times New Roman" w:cs="Times New Roman"/>
          <w:sz w:val="24"/>
          <w:szCs w:val="24"/>
        </w:rPr>
        <w:t xml:space="preserve"> </w:t>
      </w:r>
      <w:r w:rsidR="00771D9A">
        <w:rPr>
          <w:rFonts w:ascii="Times New Roman" w:hAnsi="Times New Roman" w:cs="Times New Roman"/>
          <w:sz w:val="24"/>
          <w:szCs w:val="24"/>
        </w:rPr>
        <w:t>9</w:t>
      </w:r>
    </w:p>
    <w:p w:rsidR="009F564A" w:rsidRPr="0036553B" w:rsidRDefault="007178D5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проекту решения</w:t>
      </w:r>
      <w:r w:rsidR="009F564A" w:rsidRPr="0036553B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</w:p>
    <w:p w:rsidR="009F564A" w:rsidRPr="0036553B" w:rsidRDefault="009F564A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553B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9F564A" w:rsidRPr="0036553B" w:rsidRDefault="007F6F44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«О районном бюджете на 20</w:t>
      </w:r>
      <w:r w:rsidR="00B219D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64A" w:rsidRPr="0036553B"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плановый период 20</w:t>
      </w:r>
      <w:r w:rsidR="008906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-20</w:t>
      </w:r>
      <w:r w:rsidR="0089062F">
        <w:rPr>
          <w:rFonts w:ascii="Times New Roman" w:eastAsia="Times New Roman" w:hAnsi="Times New Roman" w:cs="Times New Roman"/>
          <w:sz w:val="24"/>
          <w:szCs w:val="24"/>
        </w:rPr>
        <w:t>2</w:t>
      </w:r>
      <w:r w:rsidR="0065630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15DD3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9F564A" w:rsidRPr="0036553B">
        <w:rPr>
          <w:rFonts w:ascii="Times New Roman" w:eastAsia="Times New Roman" w:hAnsi="Times New Roman" w:cs="Times New Roman"/>
          <w:sz w:val="24"/>
          <w:szCs w:val="24"/>
        </w:rPr>
        <w:t xml:space="preserve"> »  </w:t>
      </w:r>
    </w:p>
    <w:p w:rsidR="009F564A" w:rsidRPr="0036553B" w:rsidRDefault="00656304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178D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D242F">
        <w:rPr>
          <w:rFonts w:ascii="Times New Roman" w:eastAsia="Times New Roman" w:hAnsi="Times New Roman" w:cs="Times New Roman"/>
          <w:sz w:val="24"/>
          <w:szCs w:val="24"/>
        </w:rPr>
        <w:t xml:space="preserve"> ___ декабря </w:t>
      </w:r>
      <w:bookmarkStart w:id="0" w:name="_GoBack"/>
      <w:bookmarkEnd w:id="0"/>
      <w:r w:rsidR="00194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78D5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70D3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F6F44">
        <w:rPr>
          <w:rFonts w:ascii="Times New Roman" w:eastAsia="Times New Roman" w:hAnsi="Times New Roman" w:cs="Times New Roman"/>
          <w:sz w:val="24"/>
          <w:szCs w:val="24"/>
        </w:rPr>
        <w:t xml:space="preserve"> г №</w:t>
      </w:r>
      <w:r w:rsidR="00B219D0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F6F4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56304" w:rsidRDefault="00656304" w:rsidP="001D72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6304" w:rsidRPr="00656304" w:rsidRDefault="001D72CD" w:rsidP="001D72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6304">
        <w:rPr>
          <w:rFonts w:ascii="Times New Roman" w:hAnsi="Times New Roman" w:cs="Times New Roman"/>
          <w:sz w:val="28"/>
          <w:szCs w:val="28"/>
        </w:rPr>
        <w:t>Источники</w:t>
      </w:r>
      <w:r w:rsidR="00656304" w:rsidRPr="00656304">
        <w:rPr>
          <w:rFonts w:ascii="Times New Roman" w:hAnsi="Times New Roman" w:cs="Times New Roman"/>
          <w:sz w:val="28"/>
          <w:szCs w:val="28"/>
        </w:rPr>
        <w:t xml:space="preserve"> </w:t>
      </w:r>
      <w:r w:rsidRPr="00656304">
        <w:rPr>
          <w:rFonts w:ascii="Times New Roman" w:hAnsi="Times New Roman" w:cs="Times New Roman"/>
          <w:sz w:val="28"/>
          <w:szCs w:val="28"/>
        </w:rPr>
        <w:t>внутреннего финансирования дефицита</w:t>
      </w:r>
      <w:r w:rsidR="00656304" w:rsidRPr="00656304">
        <w:rPr>
          <w:rFonts w:ascii="Times New Roman" w:hAnsi="Times New Roman" w:cs="Times New Roman"/>
          <w:sz w:val="28"/>
          <w:szCs w:val="28"/>
        </w:rPr>
        <w:t xml:space="preserve"> </w:t>
      </w:r>
      <w:r w:rsidRPr="00656304">
        <w:rPr>
          <w:rFonts w:ascii="Times New Roman" w:hAnsi="Times New Roman" w:cs="Times New Roman"/>
          <w:sz w:val="28"/>
          <w:szCs w:val="28"/>
        </w:rPr>
        <w:t>районного бюджета</w:t>
      </w:r>
    </w:p>
    <w:p w:rsidR="001D72CD" w:rsidRPr="00987D01" w:rsidRDefault="001D72CD" w:rsidP="001D72C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6304">
        <w:rPr>
          <w:rFonts w:ascii="Times New Roman" w:hAnsi="Times New Roman" w:cs="Times New Roman"/>
          <w:sz w:val="28"/>
          <w:szCs w:val="28"/>
        </w:rPr>
        <w:t xml:space="preserve"> на 20</w:t>
      </w:r>
      <w:r w:rsidR="003170D3" w:rsidRPr="00656304">
        <w:rPr>
          <w:rFonts w:ascii="Times New Roman" w:hAnsi="Times New Roman" w:cs="Times New Roman"/>
          <w:sz w:val="28"/>
          <w:szCs w:val="28"/>
        </w:rPr>
        <w:t>2</w:t>
      </w:r>
      <w:r w:rsidR="005B1B86">
        <w:rPr>
          <w:rFonts w:ascii="Times New Roman" w:hAnsi="Times New Roman" w:cs="Times New Roman"/>
          <w:sz w:val="28"/>
          <w:szCs w:val="28"/>
        </w:rPr>
        <w:t>3</w:t>
      </w:r>
      <w:r w:rsidR="00C81D35" w:rsidRPr="00656304">
        <w:rPr>
          <w:rFonts w:ascii="Times New Roman" w:hAnsi="Times New Roman" w:cs="Times New Roman"/>
          <w:sz w:val="28"/>
          <w:szCs w:val="28"/>
        </w:rPr>
        <w:t>-202</w:t>
      </w:r>
      <w:r w:rsidR="005B1B86">
        <w:rPr>
          <w:rFonts w:ascii="Times New Roman" w:hAnsi="Times New Roman" w:cs="Times New Roman"/>
          <w:sz w:val="28"/>
          <w:szCs w:val="28"/>
        </w:rPr>
        <w:t>4</w:t>
      </w:r>
      <w:r w:rsidRPr="00656304">
        <w:rPr>
          <w:rFonts w:ascii="Times New Roman" w:hAnsi="Times New Roman" w:cs="Times New Roman"/>
          <w:sz w:val="28"/>
          <w:szCs w:val="28"/>
        </w:rPr>
        <w:t xml:space="preserve"> год</w:t>
      </w:r>
      <w:r w:rsidR="00C81D35" w:rsidRPr="00656304">
        <w:rPr>
          <w:rFonts w:ascii="Times New Roman" w:hAnsi="Times New Roman" w:cs="Times New Roman"/>
          <w:sz w:val="28"/>
          <w:szCs w:val="28"/>
        </w:rPr>
        <w:t>ы</w:t>
      </w:r>
      <w:r w:rsidRPr="00987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72CD" w:rsidRPr="00987D01" w:rsidRDefault="001D72CD" w:rsidP="001D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2CD" w:rsidRPr="00987D01" w:rsidRDefault="001D72CD" w:rsidP="001D7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53"/>
        <w:gridCol w:w="1701"/>
      </w:tblGrid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1D72CD" w:rsidRPr="003170D3" w:rsidTr="003170D3">
        <w:trPr>
          <w:cantSplit/>
          <w:trHeight w:val="4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3170D3">
        <w:trPr>
          <w:cantSplit/>
          <w:trHeight w:val="4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01 05 00 00 00 0000 500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01 05 02 01 05 0000 510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01 05 00 00 00 0000 600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01 05 02 00 00 0000 600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01 05 02 01 05 0000 610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01 06 00 00 00 0000 000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01 06 10 00 00 0000 000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01 06 10 02 00 0000 500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финансовых активов в государственной (муниципальной) собственности за счет средств учреждений (организаций), лицевые счета которым открыты в территориальных органах Федерального казначейства или в финансовых органах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01 06 10 02 05 0000 550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финансовых активов в собственности муниципальных районов за счет средств организаций,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2CD" w:rsidRPr="003170D3" w:rsidRDefault="001D72CD" w:rsidP="00C767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D72CD" w:rsidRPr="003170D3" w:rsidRDefault="001D72CD" w:rsidP="00C767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87D01" w:rsidSect="003170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5CC"/>
    <w:rsid w:val="000053F7"/>
    <w:rsid w:val="000D4935"/>
    <w:rsid w:val="0011514F"/>
    <w:rsid w:val="001946CF"/>
    <w:rsid w:val="001D72CD"/>
    <w:rsid w:val="0020108E"/>
    <w:rsid w:val="0027500B"/>
    <w:rsid w:val="002C4D19"/>
    <w:rsid w:val="002F7C40"/>
    <w:rsid w:val="003145CC"/>
    <w:rsid w:val="003170D3"/>
    <w:rsid w:val="0036553B"/>
    <w:rsid w:val="00385CC7"/>
    <w:rsid w:val="003B5F88"/>
    <w:rsid w:val="003E609F"/>
    <w:rsid w:val="00405094"/>
    <w:rsid w:val="004F70F3"/>
    <w:rsid w:val="00524FCC"/>
    <w:rsid w:val="00565886"/>
    <w:rsid w:val="005A67BC"/>
    <w:rsid w:val="005B1B86"/>
    <w:rsid w:val="005D4A18"/>
    <w:rsid w:val="005E71DB"/>
    <w:rsid w:val="00637AF0"/>
    <w:rsid w:val="00656304"/>
    <w:rsid w:val="00701414"/>
    <w:rsid w:val="007178D5"/>
    <w:rsid w:val="00771D9A"/>
    <w:rsid w:val="007769E4"/>
    <w:rsid w:val="007C7EF9"/>
    <w:rsid w:val="007E7892"/>
    <w:rsid w:val="007F3574"/>
    <w:rsid w:val="007F6F44"/>
    <w:rsid w:val="008036AC"/>
    <w:rsid w:val="00821D09"/>
    <w:rsid w:val="00877B73"/>
    <w:rsid w:val="0089062F"/>
    <w:rsid w:val="008B6D25"/>
    <w:rsid w:val="008C1D9E"/>
    <w:rsid w:val="00987D01"/>
    <w:rsid w:val="009F564A"/>
    <w:rsid w:val="00B15DD3"/>
    <w:rsid w:val="00B219D0"/>
    <w:rsid w:val="00B260FA"/>
    <w:rsid w:val="00B3683B"/>
    <w:rsid w:val="00BA30AA"/>
    <w:rsid w:val="00BC23CA"/>
    <w:rsid w:val="00C81D35"/>
    <w:rsid w:val="00DB618B"/>
    <w:rsid w:val="00DD242F"/>
    <w:rsid w:val="00E45A4A"/>
    <w:rsid w:val="00E84483"/>
    <w:rsid w:val="00E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oper</cp:lastModifiedBy>
  <cp:revision>35</cp:revision>
  <cp:lastPrinted>2018-11-09T07:34:00Z</cp:lastPrinted>
  <dcterms:created xsi:type="dcterms:W3CDTF">2015-12-11T04:48:00Z</dcterms:created>
  <dcterms:modified xsi:type="dcterms:W3CDTF">2021-11-12T08:23:00Z</dcterms:modified>
</cp:coreProperties>
</file>